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8A7" w:rsidRPr="00B628A7" w:rsidRDefault="00B628A7" w:rsidP="00B628A7">
      <w:pPr>
        <w:autoSpaceDE w:val="0"/>
        <w:autoSpaceDN w:val="0"/>
        <w:spacing w:line="360" w:lineRule="exact"/>
        <w:jc w:val="center"/>
        <w:rPr>
          <w:rFonts w:ascii="ＭＳ ゴシック" w:eastAsia="ＭＳ ゴシック" w:hAnsi="Century"/>
          <w:snapToGrid w:val="0"/>
          <w:sz w:val="21"/>
          <w:szCs w:val="21"/>
        </w:rPr>
      </w:pPr>
    </w:p>
    <w:p w:rsidR="00B628A7" w:rsidRPr="00B628A7" w:rsidRDefault="00B628A7" w:rsidP="00B628A7">
      <w:pPr>
        <w:autoSpaceDE w:val="0"/>
        <w:autoSpaceDN w:val="0"/>
        <w:spacing w:line="360" w:lineRule="exact"/>
        <w:jc w:val="center"/>
        <w:rPr>
          <w:rFonts w:ascii="ＭＳ ゴシック" w:eastAsia="ＭＳ ゴシック" w:hAnsi="Century"/>
          <w:snapToGrid w:val="0"/>
          <w:sz w:val="21"/>
          <w:szCs w:val="21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道立青少年教育施設等における校外研修願申出書</w:t>
      </w: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  <w:u w:val="single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ネイパル</w:t>
      </w:r>
      <w:r w:rsidR="00BE0CFF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足寄　　</w:t>
      </w: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所　長</w:t>
      </w:r>
      <w:r w:rsidR="00BE0CFF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</w:t>
      </w:r>
      <w:r w:rsidR="002D304F">
        <w:rPr>
          <w:rFonts w:ascii="ＭＳ ゴシック" w:eastAsia="ＭＳ ゴシック" w:hAnsi="Century" w:hint="eastAsia"/>
          <w:snapToGrid w:val="0"/>
          <w:sz w:val="21"/>
          <w:szCs w:val="21"/>
        </w:rPr>
        <w:t>様</w:t>
      </w:r>
    </w:p>
    <w:p w:rsidR="00B628A7" w:rsidRPr="00B628A7" w:rsidRDefault="00FD4AF8" w:rsidP="00B628A7">
      <w:pPr>
        <w:autoSpaceDE w:val="0"/>
        <w:autoSpaceDN w:val="0"/>
        <w:spacing w:line="360" w:lineRule="exact"/>
        <w:ind w:right="720"/>
        <w:jc w:val="right"/>
        <w:rPr>
          <w:rFonts w:ascii="ＭＳ ゴシック" w:eastAsia="ＭＳ ゴシック" w:hAnsi="Century"/>
          <w:snapToGrid w:val="0"/>
          <w:sz w:val="21"/>
          <w:szCs w:val="21"/>
        </w:rPr>
      </w:pPr>
      <w:r>
        <w:rPr>
          <w:rFonts w:ascii="ＭＳ ゴシック" w:eastAsia="ＭＳ ゴシック" w:hAnsi="Century" w:hint="eastAsia"/>
          <w:snapToGrid w:val="0"/>
          <w:sz w:val="21"/>
          <w:szCs w:val="21"/>
        </w:rPr>
        <w:t>令和</w:t>
      </w:r>
      <w:r w:rsidR="00B628A7"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　年　　月　　日</w:t>
      </w: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　次のとおり貴施設での研修を希望します。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7377"/>
      </w:tblGrid>
      <w:tr w:rsidR="00B628A7" w:rsidRPr="00B628A7" w:rsidTr="00B27E9D">
        <w:trPr>
          <w:trHeight w:val="87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学　校　名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(電話・FAX)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(電話　　　-　　　-　　　　)　(FAX　　　-　　　-　　　　)</w:t>
            </w:r>
          </w:p>
        </w:tc>
      </w:tr>
      <w:tr w:rsidR="00DF5034" w:rsidRPr="00B628A7" w:rsidTr="00DF5034">
        <w:trPr>
          <w:trHeight w:val="47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034" w:rsidRPr="00B628A7" w:rsidRDefault="00DF5034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27E9D">
              <w:rPr>
                <w:rFonts w:ascii="ＭＳ ゴシック" w:eastAsia="ＭＳ ゴシック" w:hAnsi="Century" w:hint="eastAsia"/>
                <w:snapToGrid w:val="0"/>
                <w:color w:val="000000" w:themeColor="text1"/>
                <w:sz w:val="21"/>
                <w:szCs w:val="21"/>
              </w:rPr>
              <w:t>職員番号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034" w:rsidRPr="00B628A7" w:rsidRDefault="00DF5034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E534B9">
        <w:trPr>
          <w:trHeight w:val="427"/>
        </w:trPr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 w:hint="eastAsia"/>
                <w:snapToGrid w:val="0"/>
                <w:spacing w:val="61"/>
                <w:sz w:val="21"/>
                <w:szCs w:val="21"/>
                <w:fitText w:val="1206" w:id="1456633090"/>
              </w:rPr>
              <w:t>ふりが</w:t>
            </w:r>
            <w:r w:rsidRPr="00CF488A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  <w:fitText w:val="1206" w:id="1456633090"/>
              </w:rPr>
              <w:t>な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B27E9D">
        <w:trPr>
          <w:trHeight w:val="558"/>
        </w:trPr>
        <w:tc>
          <w:tcPr>
            <w:tcW w:w="22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 w:hint="eastAsia"/>
                <w:snapToGrid w:val="0"/>
                <w:spacing w:val="124"/>
                <w:sz w:val="21"/>
                <w:szCs w:val="21"/>
                <w:fitText w:val="1124" w:id="1456633091"/>
              </w:rPr>
              <w:t xml:space="preserve">氏　</w:t>
            </w:r>
            <w:r w:rsidRPr="00CF488A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  <w:fitText w:val="1124" w:id="1456633091"/>
              </w:rPr>
              <w:t>名</w:t>
            </w: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E534B9">
        <w:trPr>
          <w:trHeight w:val="337"/>
        </w:trPr>
        <w:tc>
          <w:tcPr>
            <w:tcW w:w="222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生年月日・年齢</w:t>
            </w: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　年　　　月　　　日　　　　歳(教職経験年数　　年)</w:t>
            </w:r>
          </w:p>
        </w:tc>
      </w:tr>
      <w:tr w:rsidR="00B628A7" w:rsidRPr="00B628A7" w:rsidTr="00E534B9">
        <w:trPr>
          <w:trHeight w:val="57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研修を希望する施設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374D4E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北海道立</w:t>
            </w:r>
            <w:r w:rsidR="00A312C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青少年</w:t>
            </w: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体験活動支援施設ネイパル足寄</w:t>
            </w:r>
          </w:p>
        </w:tc>
      </w:tr>
      <w:tr w:rsidR="00B628A7" w:rsidRPr="00B628A7" w:rsidTr="00E534B9">
        <w:trPr>
          <w:trHeight w:val="57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主催事業等名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374D4E" w:rsidRDefault="00374D4E" w:rsidP="00B628A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</w:t>
            </w:r>
            <w:r w:rsidR="004B5C30">
              <w:rPr>
                <w:rFonts w:asciiTheme="majorEastAsia" w:eastAsiaTheme="majorEastAsia" w:hAnsiTheme="majorEastAsia" w:hint="eastAsia"/>
                <w:sz w:val="21"/>
              </w:rPr>
              <w:t>学校と地域をつなぐファシリテーション実践講座</w:t>
            </w:r>
          </w:p>
        </w:tc>
      </w:tr>
      <w:tr w:rsidR="00B628A7" w:rsidRPr="00B628A7" w:rsidTr="00E534B9">
        <w:trPr>
          <w:trHeight w:val="35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研修希望期間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492AD2" w:rsidP="00374D4E">
            <w:pPr>
              <w:autoSpaceDE w:val="0"/>
              <w:autoSpaceDN w:val="0"/>
              <w:spacing w:line="360" w:lineRule="exac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令和</w:t>
            </w:r>
            <w:r w:rsidR="004B5C30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７</w:t>
            </w:r>
            <w:r w:rsidR="00374D4E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年</w:t>
            </w:r>
            <w:r w:rsidR="004B5C30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７</w:t>
            </w:r>
            <w:r w:rsidR="00374D4E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月</w:t>
            </w:r>
            <w:r w:rsidR="004B5C30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>30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日(</w:t>
            </w:r>
            <w:r w:rsidR="004B5C30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水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)</w:t>
            </w:r>
          </w:p>
        </w:tc>
      </w:tr>
      <w:tr w:rsidR="00B628A7" w:rsidRPr="00B628A7" w:rsidTr="00E534B9">
        <w:trPr>
          <w:trHeight w:val="1111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8A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研修の目的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及び理由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青少年教育施設の事業等から、体験学習法や野外活動における安全管理</w:t>
            </w:r>
          </w:p>
          <w:p w:rsidR="00CF488A" w:rsidRPr="00CF488A" w:rsidRDefault="00CF488A" w:rsidP="00CF488A">
            <w:pPr>
              <w:autoSpaceDE w:val="0"/>
              <w:autoSpaceDN w:val="0"/>
              <w:spacing w:line="0" w:lineRule="atLeas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>の理論と実際を学ぶ</w:t>
            </w:r>
          </w:p>
          <w:p w:rsidR="00AC0F17" w:rsidRDefault="00CF488A" w:rsidP="00AC0F17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</w:t>
            </w:r>
            <w:r w:rsidR="00AC0F17" w:rsidRP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道立図書館の事業等から、学習支援における図書館活動の理論と実際を</w:t>
            </w:r>
          </w:p>
          <w:p w:rsidR="00CF488A" w:rsidRPr="00CF488A" w:rsidRDefault="00AC0F17" w:rsidP="00AC0F17">
            <w:pPr>
              <w:autoSpaceDE w:val="0"/>
              <w:autoSpaceDN w:val="0"/>
              <w:spacing w:line="0" w:lineRule="atLeas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学ぶ</w:t>
            </w:r>
          </w:p>
          <w:p w:rsid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校外学習プログラムにおける企画の理論と実際を学ぶ</w:t>
            </w:r>
          </w:p>
          <w:p w:rsidR="00B628A7" w:rsidRP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その他社会教育との連携に関する理論と実際を学ぶ</w:t>
            </w:r>
          </w:p>
        </w:tc>
      </w:tr>
      <w:tr w:rsidR="00B628A7" w:rsidRPr="00B628A7" w:rsidTr="00E534B9">
        <w:trPr>
          <w:trHeight w:val="930"/>
        </w:trPr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widowControl/>
              <w:jc w:val="lef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(理由)</w:t>
            </w:r>
          </w:p>
        </w:tc>
      </w:tr>
      <w:tr w:rsidR="00B628A7" w:rsidRPr="00B628A7" w:rsidTr="00B27E9D">
        <w:trPr>
          <w:trHeight w:val="202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所属長の同意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上記の者が、貴施設で研修することについて同意します。</w:t>
            </w:r>
          </w:p>
          <w:p w:rsidR="00B628A7" w:rsidRPr="00B628A7" w:rsidRDefault="00FD4AF8" w:rsidP="00B628A7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令和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年　　月　　日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立　　　　　学校長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  <w:p w:rsid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　　　　　　　　　　　　　　　　　　　　　　印</w:t>
            </w:r>
          </w:p>
          <w:p w:rsidR="00374D4E" w:rsidRPr="00374D4E" w:rsidRDefault="00374D4E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374D4E">
        <w:trPr>
          <w:trHeight w:val="63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374D4E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参加方法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374D4E" w:rsidP="00374D4E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会場参加　</w:t>
            </w:r>
          </w:p>
        </w:tc>
      </w:tr>
      <w:tr w:rsidR="00374D4E" w:rsidRPr="00B628A7" w:rsidTr="00374D4E">
        <w:trPr>
          <w:trHeight w:val="27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4E" w:rsidRPr="00B628A7" w:rsidRDefault="00374D4E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備　　考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4E" w:rsidRDefault="00374D4E" w:rsidP="00374D4E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</w:tbl>
    <w:p w:rsidR="00B628A7" w:rsidRPr="00B628A7" w:rsidRDefault="00B628A7" w:rsidP="00E534B9">
      <w:pPr>
        <w:spacing w:line="0" w:lineRule="atLeast"/>
        <w:ind w:leftChars="100" w:left="21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■申込み</w:t>
      </w:r>
    </w:p>
    <w:p w:rsidR="00DA7AD8" w:rsidRDefault="00CF488A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○　参加を希望する研修の実施の１週間前までに「様式」により</w:t>
      </w:r>
      <w:r w:rsidR="00B628A7"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道立青少年教育施設、道立図書館へ申し込んでください。</w:t>
      </w:r>
    </w:p>
    <w:p w:rsidR="00B628A7" w:rsidRPr="00B628A7" w:rsidRDefault="00B628A7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（平日の研修の場合、いわゆる｢校外研修｣として取り扱うことが可能です。）</w:t>
      </w:r>
    </w:p>
    <w:p w:rsidR="00B628A7" w:rsidRPr="00B628A7" w:rsidRDefault="00B628A7" w:rsidP="00E534B9">
      <w:pPr>
        <w:spacing w:line="0" w:lineRule="atLeast"/>
        <w:ind w:leftChars="100" w:left="21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■その他</w:t>
      </w:r>
    </w:p>
    <w:p w:rsidR="00DA7AD8" w:rsidRDefault="00337572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○</w:t>
      </w:r>
      <w:r w:rsidR="00B628A7"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参加を希望する研修の具体的な内容や参加費等については、直接、道立青少年体験活動支援施設、道立図書館へお問い合わせ</w:t>
      </w:r>
      <w:proofErr w:type="gramStart"/>
      <w:r w:rsidR="00B628A7"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くだ</w:t>
      </w:r>
      <w:proofErr w:type="gramEnd"/>
    </w:p>
    <w:p w:rsidR="00D73000" w:rsidRPr="00B23E72" w:rsidRDefault="00B628A7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さい。（参加にかかる旅費等などの所定の費用は、自己負担となります。）</w:t>
      </w:r>
    </w:p>
    <w:sectPr w:rsidR="00D73000" w:rsidRPr="00B23E72" w:rsidSect="00CF488A">
      <w:pgSz w:w="11906" w:h="16838"/>
      <w:pgMar w:top="1418" w:right="851" w:bottom="1418" w:left="851" w:header="720" w:footer="720" w:gutter="0"/>
      <w:cols w:space="720"/>
      <w:noEndnote/>
      <w:docGrid w:type="linesAndChars" w:linePitch="333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148" w:rsidRDefault="00CE3148" w:rsidP="003325A5">
      <w:r>
        <w:separator/>
      </w:r>
    </w:p>
  </w:endnote>
  <w:endnote w:type="continuationSeparator" w:id="0">
    <w:p w:rsidR="00CE3148" w:rsidRDefault="00CE3148" w:rsidP="003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148" w:rsidRDefault="00CE3148" w:rsidP="003325A5">
      <w:r>
        <w:separator/>
      </w:r>
    </w:p>
  </w:footnote>
  <w:footnote w:type="continuationSeparator" w:id="0">
    <w:p w:rsidR="00CE3148" w:rsidRDefault="00CE3148" w:rsidP="0033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82"/>
    <w:rsid w:val="000442FD"/>
    <w:rsid w:val="0005280B"/>
    <w:rsid w:val="00075BDD"/>
    <w:rsid w:val="00092D4F"/>
    <w:rsid w:val="000E72B6"/>
    <w:rsid w:val="0013724F"/>
    <w:rsid w:val="001755F2"/>
    <w:rsid w:val="00240CEE"/>
    <w:rsid w:val="002D304F"/>
    <w:rsid w:val="002F13D4"/>
    <w:rsid w:val="002F6A3E"/>
    <w:rsid w:val="003325A5"/>
    <w:rsid w:val="00337572"/>
    <w:rsid w:val="00374D4E"/>
    <w:rsid w:val="003B6823"/>
    <w:rsid w:val="00415637"/>
    <w:rsid w:val="00492AD2"/>
    <w:rsid w:val="004B5C30"/>
    <w:rsid w:val="00512A0E"/>
    <w:rsid w:val="005C7254"/>
    <w:rsid w:val="00615562"/>
    <w:rsid w:val="00677182"/>
    <w:rsid w:val="006D0223"/>
    <w:rsid w:val="00770F7F"/>
    <w:rsid w:val="00863D09"/>
    <w:rsid w:val="008C22BA"/>
    <w:rsid w:val="00904F6F"/>
    <w:rsid w:val="00957282"/>
    <w:rsid w:val="00A312C7"/>
    <w:rsid w:val="00AC0F17"/>
    <w:rsid w:val="00B23E72"/>
    <w:rsid w:val="00B27E9D"/>
    <w:rsid w:val="00B628A7"/>
    <w:rsid w:val="00BA3B25"/>
    <w:rsid w:val="00BE0CFF"/>
    <w:rsid w:val="00C17019"/>
    <w:rsid w:val="00C83691"/>
    <w:rsid w:val="00CE3148"/>
    <w:rsid w:val="00CF488A"/>
    <w:rsid w:val="00D73000"/>
    <w:rsid w:val="00DA7AD8"/>
    <w:rsid w:val="00DD7183"/>
    <w:rsid w:val="00DF5034"/>
    <w:rsid w:val="00E534B9"/>
    <w:rsid w:val="00F567D6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4EC0"/>
  <w15:chartTrackingRefBased/>
  <w15:docId w15:val="{1A7F1A4F-AE49-4C59-9A90-6BD9D15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4"/>
      <w:lang w:val="en-US" w:eastAsia="ja-JP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/>
      <w:spacing w:val="3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42FD-A706-4E85-9483-A9170E2B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Masayoshi SAITO</cp:lastModifiedBy>
  <cp:revision>4</cp:revision>
  <cp:lastPrinted>2024-11-27T06:32:00Z</cp:lastPrinted>
  <dcterms:created xsi:type="dcterms:W3CDTF">2024-11-29T02:34:00Z</dcterms:created>
  <dcterms:modified xsi:type="dcterms:W3CDTF">2025-06-26T08:26:00Z</dcterms:modified>
</cp:coreProperties>
</file>